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CB" w:rsidRPr="003A733E" w:rsidRDefault="009E3AAC">
      <w:pPr>
        <w:rPr>
          <w:b/>
        </w:rPr>
      </w:pPr>
      <w:r w:rsidRPr="003A733E">
        <w:rPr>
          <w:b/>
        </w:rPr>
        <w:t>AD on iview</w:t>
      </w:r>
    </w:p>
    <w:p w:rsidR="009E3AAC" w:rsidRPr="008C1C15" w:rsidRDefault="009E3AAC" w:rsidP="008C1C15">
      <w:pPr>
        <w:pBdr>
          <w:bottom w:val="single" w:sz="4" w:space="1" w:color="auto"/>
        </w:pBdr>
        <w:rPr>
          <w:b/>
        </w:rPr>
      </w:pPr>
      <w:r w:rsidRPr="003A733E">
        <w:rPr>
          <w:b/>
        </w:rPr>
        <w:t xml:space="preserve">Week 1 </w:t>
      </w:r>
      <w:r w:rsidR="008C1C15">
        <w:rPr>
          <w:b/>
        </w:rPr>
        <w:t xml:space="preserve">programming </w:t>
      </w:r>
      <w:r w:rsidRPr="003A733E">
        <w:rPr>
          <w:b/>
        </w:rPr>
        <w:t>highlights</w:t>
      </w:r>
    </w:p>
    <w:p w:rsidR="009118BA" w:rsidRPr="009118BA" w:rsidRDefault="009118BA">
      <w:r w:rsidRPr="009118BA">
        <w:t>Episodes will be available from the following</w:t>
      </w:r>
      <w:r>
        <w:t xml:space="preserve"> television</w:t>
      </w:r>
      <w:r w:rsidRPr="009118BA">
        <w:t xml:space="preserve"> series:</w:t>
      </w:r>
    </w:p>
    <w:p w:rsidR="009E3AAC" w:rsidRDefault="009E3AAC">
      <w:proofErr w:type="spellStart"/>
      <w:r w:rsidRPr="00664EAB">
        <w:rPr>
          <w:b/>
        </w:rPr>
        <w:t>Poldark</w:t>
      </w:r>
      <w:proofErr w:type="spellEnd"/>
      <w:r>
        <w:t xml:space="preserve"> – a drama series from the BBC set in the 18</w:t>
      </w:r>
      <w:r w:rsidRPr="009E3AAC">
        <w:rPr>
          <w:vertAlign w:val="superscript"/>
        </w:rPr>
        <w:t>th</w:t>
      </w:r>
      <w:r>
        <w:t xml:space="preserve"> century, </w:t>
      </w:r>
      <w:r w:rsidR="008C1C15">
        <w:t>with</w:t>
      </w:r>
      <w:r>
        <w:t xml:space="preserve"> Ross </w:t>
      </w:r>
      <w:proofErr w:type="spellStart"/>
      <w:r>
        <w:t>Poldark</w:t>
      </w:r>
      <w:proofErr w:type="spellEnd"/>
      <w:r>
        <w:t xml:space="preserve"> returning to Cornwall af</w:t>
      </w:r>
      <w:r w:rsidR="008C1C15">
        <w:t xml:space="preserve">ter </w:t>
      </w:r>
      <w:r>
        <w:t>having been wounded during the</w:t>
      </w:r>
      <w:r w:rsidR="008C1C15">
        <w:t xml:space="preserve"> American War of Independence. After spending three years away, h</w:t>
      </w:r>
      <w:r>
        <w:t xml:space="preserve">e returns to </w:t>
      </w:r>
      <w:r w:rsidR="008C1C15">
        <w:t>find his father has died</w:t>
      </w:r>
      <w:r>
        <w:t>, his sweetheart Elizabeth about the marry his cousin and his family estate in ruins.</w:t>
      </w:r>
    </w:p>
    <w:p w:rsidR="008C1C15" w:rsidRDefault="009E3AAC">
      <w:r w:rsidRPr="00664EAB">
        <w:rPr>
          <w:b/>
        </w:rPr>
        <w:t>Redfern Now Telemovie</w:t>
      </w:r>
      <w:r>
        <w:t xml:space="preserve"> – revisits character</w:t>
      </w:r>
      <w:r w:rsidR="00C66382">
        <w:t>s</w:t>
      </w:r>
      <w:r>
        <w:t xml:space="preserve"> from the first two seasons and follows the case of a rapist w</w:t>
      </w:r>
      <w:r w:rsidR="00664EAB">
        <w:t>ho attacks two Indigenous women and how the community responds.</w:t>
      </w:r>
      <w:r>
        <w:t xml:space="preserve"> Starring </w:t>
      </w:r>
      <w:r w:rsidRPr="009E3AAC">
        <w:t xml:space="preserve">Deborah Mailman, Wayne Blair, </w:t>
      </w:r>
      <w:proofErr w:type="spellStart"/>
      <w:r w:rsidRPr="009E3AAC">
        <w:t>Rarriwuy</w:t>
      </w:r>
      <w:proofErr w:type="spellEnd"/>
      <w:r w:rsidRPr="009E3AAC">
        <w:t xml:space="preserve"> Hick, Anthony Hayes.</w:t>
      </w:r>
    </w:p>
    <w:p w:rsidR="008C1C15" w:rsidRDefault="008C1C15">
      <w:r w:rsidRPr="008C1C15">
        <w:rPr>
          <w:b/>
        </w:rPr>
        <w:t>New Tricks –</w:t>
      </w:r>
      <w:r>
        <w:t xml:space="preserve"> drama series about a police unit made up of retired detectives and a long-suffering boss, investigating unsolved crimes.</w:t>
      </w:r>
    </w:p>
    <w:p w:rsidR="008C1C15" w:rsidRDefault="008C1C15">
      <w:r w:rsidRPr="008C1C15">
        <w:rPr>
          <w:b/>
        </w:rPr>
        <w:t>Tattoo Tales</w:t>
      </w:r>
      <w:r>
        <w:t xml:space="preserve"> – an observational documentary that captures the day-to-day antics and artistry inside a busy tattoo studio on Sydney’s Bondi Beach. This series reveals unique, entertaining and often poignant insights into why so many Australians get inked.</w:t>
      </w:r>
    </w:p>
    <w:p w:rsidR="003A733E" w:rsidRDefault="003A733E">
      <w:r w:rsidRPr="003A733E">
        <w:rPr>
          <w:b/>
        </w:rPr>
        <w:t>Bubble Bath Bay –</w:t>
      </w:r>
      <w:r>
        <w:t xml:space="preserve"> a preschool animated series. </w:t>
      </w:r>
      <w:r w:rsidRPr="003A733E">
        <w:t>Sail away to a world of fun and adventure with Sydney the sailboat and Zip the water taxi as they learn to ride the waves with their friends in bustling Bubble Bath Bay.</w:t>
      </w:r>
    </w:p>
    <w:sectPr w:rsidR="003A733E" w:rsidSect="00E45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9E3AAC"/>
    <w:rsid w:val="003A733E"/>
    <w:rsid w:val="004718EA"/>
    <w:rsid w:val="00664EAB"/>
    <w:rsid w:val="007B7053"/>
    <w:rsid w:val="008C1C15"/>
    <w:rsid w:val="008F500D"/>
    <w:rsid w:val="009118BA"/>
    <w:rsid w:val="009E3AAC"/>
    <w:rsid w:val="00BB1D40"/>
    <w:rsid w:val="00C23BCB"/>
    <w:rsid w:val="00C66382"/>
    <w:rsid w:val="00D21CB6"/>
    <w:rsid w:val="00DA3F37"/>
    <w:rsid w:val="00E4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Broadcasting Corporation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harmelinks3u</dc:creator>
  <cp:lastModifiedBy>harmelinks3u</cp:lastModifiedBy>
  <cp:revision>2</cp:revision>
  <cp:lastPrinted>2015-04-10T01:44:00Z</cp:lastPrinted>
  <dcterms:created xsi:type="dcterms:W3CDTF">2015-04-09T02:13:00Z</dcterms:created>
  <dcterms:modified xsi:type="dcterms:W3CDTF">2015-04-10T01:51:00Z</dcterms:modified>
</cp:coreProperties>
</file>